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3CE" w:rsidRPr="005677F3" w:rsidRDefault="007953CE" w:rsidP="007953CE">
      <w:pPr>
        <w:rPr>
          <w:rFonts w:ascii="HGS創英角ｺﾞｼｯｸUB" w:eastAsia="HGS創英角ｺﾞｼｯｸUB" w:hAnsi="ＭＳ ゴシック"/>
          <w:sz w:val="24"/>
        </w:rPr>
      </w:pPr>
      <w:r>
        <w:rPr>
          <w:rFonts w:ascii="HGS創英角ｺﾞｼｯｸUB" w:eastAsia="HGS創英角ｺﾞｼｯｸUB" w:hAnsi="ＭＳ ゴシック" w:hint="eastAsia"/>
          <w:sz w:val="24"/>
        </w:rPr>
        <w:t>２－２　避難経路を確認しましょう</w:t>
      </w:r>
      <w:r w:rsidR="005677F3">
        <w:rPr>
          <w:rFonts w:ascii="HGS創英角ｺﾞｼｯｸUB" w:eastAsia="HGS創英角ｺﾞｼｯｸUB" w:hAnsi="ＭＳ ゴシック" w:hint="eastAsia"/>
          <w:sz w:val="24"/>
        </w:rPr>
        <w:t>(例図)</w:t>
      </w:r>
    </w:p>
    <w:p w:rsidR="007953CE" w:rsidRDefault="00E42944" w:rsidP="007953CE">
      <w:pPr>
        <w:ind w:leftChars="200" w:left="42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161925</wp:posOffset>
                </wp:positionV>
                <wp:extent cx="3990975" cy="219075"/>
                <wp:effectExtent l="0" t="0" r="0" b="952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64E2" w:rsidRPr="00E42944" w:rsidRDefault="00AB64E2" w:rsidP="00AB64E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4294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参考：この図は「しんしゅうくらしのマップ」を使用して作成しています。</w:t>
                            </w:r>
                          </w:p>
                        </w:txbxContent>
                      </wps:txbx>
                      <wps:bodyPr rot="0" vert="horz" wrap="square" lIns="74295" tIns="37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57pt;margin-top:12.75pt;width:314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" filled="f" fillcolor="#f2f2f2 [3052]" stroked="f" strokecolor="black [3213]">
                <v:textbox inset="5.85pt,1.05mm,5.85pt,.7pt">
                  <w:txbxContent>
                    <w:p w:rsidR="00AB64E2" w:rsidRPr="00E42944" w:rsidRDefault="00AB64E2" w:rsidP="00AB64E2">
                      <w:pPr>
                        <w:rPr>
                          <w:sz w:val="18"/>
                          <w:szCs w:val="18"/>
                        </w:rPr>
                      </w:pPr>
                      <w:r w:rsidRPr="00E42944">
                        <w:rPr>
                          <w:rFonts w:hint="eastAsia"/>
                          <w:sz w:val="18"/>
                          <w:szCs w:val="18"/>
                        </w:rPr>
                        <w:t>参考：この図は「しんしゅうくらしのマップ」を使用して作成しています。</w:t>
                      </w:r>
                    </w:p>
                  </w:txbxContent>
                </v:textbox>
              </v:shape>
            </w:pict>
          </mc:Fallback>
        </mc:AlternateContent>
      </w:r>
      <w:r w:rsidR="007953CE">
        <w:rPr>
          <w:rFonts w:hint="eastAsia"/>
          <w:sz w:val="24"/>
        </w:rPr>
        <w:t>避難は、下図の避難経路の利用を基本とする。</w:t>
      </w:r>
    </w:p>
    <w:p w:rsidR="007953CE" w:rsidRDefault="00E42944" w:rsidP="00E42944">
      <w:pPr>
        <w:ind w:leftChars="200" w:left="420"/>
        <w:rPr>
          <w:rFonts w:ascii="HGS創英角ｺﾞｼｯｸUB" w:eastAsia="HGS創英角ｺﾞｼｯｸUB" w:hAnsi="ＭＳ ゴシック"/>
          <w:sz w:val="24"/>
        </w:rPr>
      </w:pPr>
      <w:r>
        <w:rPr>
          <w:rFonts w:hint="eastAsia"/>
          <w:sz w:val="24"/>
        </w:rPr>
        <w:t xml:space="preserve">　</w:t>
      </w:r>
      <w:r w:rsidR="007953CE">
        <w:rPr>
          <w:rFonts w:ascii="HGS創英角ｺﾞｼｯｸUB" w:eastAsia="HGS創英角ｺﾞｼｯｸUB" w:hAnsi="ＭＳ ゴシック" w:hint="eastAsia"/>
          <w:sz w:val="24"/>
        </w:rPr>
        <w:t>①施設外避難経路図</w:t>
      </w:r>
    </w:p>
    <w:p w:rsidR="008C2032" w:rsidRPr="00EA6DC1" w:rsidRDefault="001E245A" w:rsidP="001E245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4617720</wp:posOffset>
                </wp:positionV>
                <wp:extent cx="3914775" cy="471805"/>
                <wp:effectExtent l="0" t="0" r="28575" b="23495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4718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2944" w:rsidRPr="00E42944" w:rsidRDefault="00E42944" w:rsidP="00341776">
                            <w:pPr>
                              <w:spacing w:line="0" w:lineRule="atLeas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E42944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※</w:t>
                            </w:r>
                            <w:r w:rsidRPr="00E4294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「土砂災害ハザードマップ</w:t>
                            </w:r>
                            <w:r w:rsidRPr="00E42944">
                              <w:rPr>
                                <w:sz w:val="16"/>
                                <w:szCs w:val="16"/>
                              </w:rPr>
                              <w:t>」</w:t>
                            </w:r>
                            <w:r w:rsidR="0034177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や</w:t>
                            </w:r>
                            <w:r w:rsidR="00341776">
                              <w:rPr>
                                <w:sz w:val="16"/>
                                <w:szCs w:val="16"/>
                              </w:rPr>
                              <w:t>「洪水ハザードマップ」を参考に避難所を</w:t>
                            </w:r>
                            <w:r w:rsidR="00341776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確認することも含めて</w:t>
                            </w:r>
                            <w:r w:rsidR="00341776"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  <w:t>、池田町役場総務課</w:t>
                            </w:r>
                            <w:r w:rsidR="00DC115C">
                              <w:rPr>
                                <w:rFonts w:ascii="ＭＳ 明朝" w:hAnsi="ＭＳ 明朝" w:hint="eastAsia"/>
                                <w:sz w:val="16"/>
                                <w:szCs w:val="16"/>
                              </w:rPr>
                              <w:t>危機管理対策室</w:t>
                            </w:r>
                            <w:bookmarkStart w:id="0" w:name="_GoBack"/>
                            <w:bookmarkEnd w:id="0"/>
                            <w:r w:rsidR="00341776">
                              <w:rPr>
                                <w:rFonts w:ascii="ＭＳ 明朝" w:hAnsi="ＭＳ 明朝"/>
                                <w:sz w:val="16"/>
                                <w:szCs w:val="16"/>
                              </w:rPr>
                              <w:t>と連携して作成して下さい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10" o:spid="_x0000_s1027" style="position:absolute;left:0;text-align:left;margin-left:34.8pt;margin-top:363.6pt;width:308.25pt;height:3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" fillcolor="white [3201]" strokecolor="#70ad47 [3209]" strokeweight="1pt">
                <v:stroke joinstyle="miter"/>
                <v:textbox>
                  <w:txbxContent>
                    <w:p w:rsidR="00E42944" w:rsidRPr="00E42944" w:rsidRDefault="00E42944" w:rsidP="00341776">
                      <w:pPr>
                        <w:spacing w:line="0" w:lineRule="atLeast"/>
                        <w:jc w:val="left"/>
                        <w:rPr>
                          <w:sz w:val="16"/>
                          <w:szCs w:val="16"/>
                        </w:rPr>
                      </w:pPr>
                      <w:r w:rsidRPr="00E42944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※</w:t>
                      </w:r>
                      <w:r w:rsidRPr="00E42944">
                        <w:rPr>
                          <w:rFonts w:hint="eastAsia"/>
                          <w:sz w:val="16"/>
                          <w:szCs w:val="16"/>
                        </w:rPr>
                        <w:t>「土砂災害ハザードマップ</w:t>
                      </w:r>
                      <w:r w:rsidRPr="00E42944">
                        <w:rPr>
                          <w:sz w:val="16"/>
                          <w:szCs w:val="16"/>
                        </w:rPr>
                        <w:t>」</w:t>
                      </w:r>
                      <w:r w:rsidR="00341776">
                        <w:rPr>
                          <w:rFonts w:hint="eastAsia"/>
                          <w:sz w:val="16"/>
                          <w:szCs w:val="16"/>
                        </w:rPr>
                        <w:t>や</w:t>
                      </w:r>
                      <w:r w:rsidR="00341776">
                        <w:rPr>
                          <w:sz w:val="16"/>
                          <w:szCs w:val="16"/>
                        </w:rPr>
                        <w:t>「洪水ハザードマップ」を参考に避難所を</w:t>
                      </w:r>
                      <w:r w:rsidR="00341776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確認することも含めて</w:t>
                      </w:r>
                      <w:r w:rsidR="00341776">
                        <w:rPr>
                          <w:rFonts w:ascii="ＭＳ 明朝" w:hAnsi="ＭＳ 明朝"/>
                          <w:sz w:val="16"/>
                          <w:szCs w:val="16"/>
                        </w:rPr>
                        <w:t>、池田町役場総務課</w:t>
                      </w:r>
                      <w:r w:rsidR="00DC115C">
                        <w:rPr>
                          <w:rFonts w:ascii="ＭＳ 明朝" w:hAnsi="ＭＳ 明朝" w:hint="eastAsia"/>
                          <w:sz w:val="16"/>
                          <w:szCs w:val="16"/>
                        </w:rPr>
                        <w:t>危機管理対策室</w:t>
                      </w:r>
                      <w:bookmarkStart w:id="1" w:name="_GoBack"/>
                      <w:bookmarkEnd w:id="1"/>
                      <w:r w:rsidR="00341776">
                        <w:rPr>
                          <w:rFonts w:ascii="ＭＳ 明朝" w:hAnsi="ＭＳ 明朝"/>
                          <w:sz w:val="16"/>
                          <w:szCs w:val="16"/>
                        </w:rPr>
                        <w:t>と連携して作成して下さい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4257675</wp:posOffset>
                </wp:positionV>
                <wp:extent cx="1143000" cy="300355"/>
                <wp:effectExtent l="0" t="0" r="0" b="444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003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52E7" w:rsidRPr="006952E7" w:rsidRDefault="006952E7" w:rsidP="006952E7">
                            <w:pPr>
                              <w:ind w:firstLineChars="100" w:firstLine="181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952E7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県道大町明科線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28" type="#_x0000_t202" style="position:absolute;left:0;text-align:left;margin-left:312.75pt;margin-top:335.25pt;width:90pt;height:23.6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" fillcolor="white [3201]" stroked="f" strokeweight="1pt">
                <v:textbox>
                  <w:txbxContent>
                    <w:p w:rsidR="006952E7" w:rsidRPr="006952E7" w:rsidRDefault="006952E7" w:rsidP="006952E7">
                      <w:pPr>
                        <w:ind w:firstLineChars="100" w:firstLine="181"/>
                        <w:rPr>
                          <w:b/>
                          <w:sz w:val="18"/>
                          <w:szCs w:val="18"/>
                        </w:rPr>
                      </w:pPr>
                      <w:r w:rsidRPr="006952E7">
                        <w:rPr>
                          <w:rFonts w:hint="eastAsia"/>
                          <w:b/>
                          <w:sz w:val="18"/>
                          <w:szCs w:val="18"/>
                        </w:rPr>
                        <w:t>県道大町明科線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4295775</wp:posOffset>
                </wp:positionV>
                <wp:extent cx="495300" cy="238125"/>
                <wp:effectExtent l="19050" t="19050" r="19050" b="47625"/>
                <wp:wrapNone/>
                <wp:docPr id="11" name="矢印: 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381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954D49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矢印: 左 11" o:spid="_x0000_s1026" type="#_x0000_t66" style="position:absolute;left:0;text-align:left;margin-left:279pt;margin-top:338.25pt;width:39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" adj="5192" fillcolor="#5b9bd5 [3204]" strokecolor="#1f4d78 [1604]" strokeweight="1pt"/>
            </w:pict>
          </mc:Fallback>
        </mc:AlternateContent>
      </w:r>
      <w:r>
        <w:rPr>
          <w:rFonts w:ascii="HGS創英角ｺﾞｼｯｸUB" w:eastAsia="HGS創英角ｺﾞｼｯｸUB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228600</wp:posOffset>
                </wp:positionV>
                <wp:extent cx="1666875" cy="542925"/>
                <wp:effectExtent l="0" t="0" r="28575" b="285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E245A" w:rsidRDefault="001E245A">
                            <w:r>
                              <w:rPr>
                                <w:rFonts w:hint="eastAsia"/>
                              </w:rPr>
                              <w:t>指定避難所；</w:t>
                            </w:r>
                            <w:r>
                              <w:t>池田小学校</w:t>
                            </w:r>
                          </w:p>
                          <w:p w:rsidR="001E245A" w:rsidRDefault="001E245A"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  <w:r>
                              <w:t>；</w:t>
                            </w:r>
                            <w:r>
                              <w:t>0261-62-2006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29" type="#_x0000_t202" style="position:absolute;left:0;text-align:left;margin-left:221.25pt;margin-top:18pt;width:131.25pt;height:4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" fillcolor="white [3201]" strokeweight=".5pt">
                <v:textbox>
                  <w:txbxContent>
                    <w:p w:rsidR="001E245A" w:rsidRDefault="001E245A">
                      <w:r>
                        <w:rPr>
                          <w:rFonts w:hint="eastAsia"/>
                        </w:rPr>
                        <w:t>指定避難所；</w:t>
                      </w:r>
                      <w:r>
                        <w:t>池田小学校</w:t>
                      </w:r>
                    </w:p>
                    <w:p w:rsidR="001E245A" w:rsidRDefault="001E245A">
                      <w:r>
                        <w:rPr>
                          <w:rFonts w:hint="eastAsia"/>
                        </w:rPr>
                        <w:t>電話</w:t>
                      </w:r>
                      <w:r>
                        <w:t>；</w:t>
                      </w:r>
                      <w:r>
                        <w:t>0261-62-2006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S創英角ｺﾞｼｯｸUB" w:eastAsia="HGS創英角ｺﾞｼｯｸUB" w:hAnsi="ＭＳ ゴシック" w:hint="eastAsia"/>
          <w:sz w:val="24"/>
        </w:rPr>
        <w:t xml:space="preserve">　　　</w:t>
      </w:r>
      <w:r w:rsidRPr="001E245A">
        <w:rPr>
          <w:noProof/>
        </w:rPr>
        <w:drawing>
          <wp:inline distT="0" distB="0" distL="0" distR="0">
            <wp:extent cx="8595995" cy="4699254"/>
            <wp:effectExtent l="0" t="0" r="0" b="6350"/>
            <wp:docPr id="17" name="図 17" descr="\\Nas01\15．消防防災係\01地域防災計画\土砂・水災害\1土砂災害避難計画\資料\花見周辺状況図3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Nas01\15．消防防災係\01地域防災計画\土砂・水災害\1土砂災害避難計画\資料\花見周辺状況図301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2082" cy="4708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378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B3C809" wp14:editId="460DC455">
                <wp:simplePos x="0" y="0"/>
                <wp:positionH relativeFrom="column">
                  <wp:posOffset>4953000</wp:posOffset>
                </wp:positionH>
                <wp:positionV relativeFrom="paragraph">
                  <wp:posOffset>885825</wp:posOffset>
                </wp:positionV>
                <wp:extent cx="1285875" cy="285750"/>
                <wp:effectExtent l="0" t="0" r="9525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F378A" w:rsidRPr="00BF378A" w:rsidRDefault="00BF378A" w:rsidP="00BF378A">
                            <w:pPr>
                              <w:rPr>
                                <w:b/>
                              </w:rPr>
                            </w:pPr>
                            <w:r w:rsidRPr="00BF378A">
                              <w:rPr>
                                <w:rFonts w:hint="eastAsia"/>
                                <w:b/>
                              </w:rPr>
                              <w:t>土砂災害警戒区域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3C809" id="テキスト ボックス 14" o:spid="_x0000_s1030" type="#_x0000_t202" style="position:absolute;left:0;text-align:left;margin-left:390pt;margin-top:69.75pt;width:101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" fillcolor="yellow" stroked="f" strokeweight=".5pt">
                <v:textbox>
                  <w:txbxContent>
                    <w:p w:rsidR="00BF378A" w:rsidRPr="00BF378A" w:rsidRDefault="00BF378A" w:rsidP="00BF378A">
                      <w:pPr>
                        <w:rPr>
                          <w:b/>
                        </w:rPr>
                      </w:pPr>
                      <w:r w:rsidRPr="00BF378A">
                        <w:rPr>
                          <w:rFonts w:hint="eastAsia"/>
                          <w:b/>
                        </w:rPr>
                        <w:t>土砂災害警戒区域</w:t>
                      </w:r>
                    </w:p>
                  </w:txbxContent>
                </v:textbox>
              </v:shape>
            </w:pict>
          </mc:Fallback>
        </mc:AlternateContent>
      </w:r>
      <w:r w:rsidR="00BF378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B3C809" wp14:editId="460DC455">
                <wp:simplePos x="0" y="0"/>
                <wp:positionH relativeFrom="column">
                  <wp:posOffset>5391150</wp:posOffset>
                </wp:positionH>
                <wp:positionV relativeFrom="paragraph">
                  <wp:posOffset>4210050</wp:posOffset>
                </wp:positionV>
                <wp:extent cx="1285875" cy="285750"/>
                <wp:effectExtent l="0" t="0" r="9525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F378A" w:rsidRPr="00BF378A" w:rsidRDefault="00BF378A" w:rsidP="00BF378A">
                            <w:pPr>
                              <w:rPr>
                                <w:b/>
                              </w:rPr>
                            </w:pPr>
                            <w:r w:rsidRPr="00BF378A">
                              <w:rPr>
                                <w:rFonts w:hint="eastAsia"/>
                                <w:b/>
                              </w:rPr>
                              <w:t>土砂災害警戒区域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3C809" id="テキスト ボックス 13" o:spid="_x0000_s1031" type="#_x0000_t202" style="position:absolute;left:0;text-align:left;margin-left:424.5pt;margin-top:331.5pt;width:101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" fillcolor="yellow" stroked="f" strokeweight=".5pt">
                <v:textbox>
                  <w:txbxContent>
                    <w:p w:rsidR="00BF378A" w:rsidRPr="00BF378A" w:rsidRDefault="00BF378A" w:rsidP="00BF378A">
                      <w:pPr>
                        <w:rPr>
                          <w:b/>
                        </w:rPr>
                      </w:pPr>
                      <w:r w:rsidRPr="00BF378A">
                        <w:rPr>
                          <w:rFonts w:hint="eastAsia"/>
                          <w:b/>
                        </w:rPr>
                        <w:t>土砂災害警戒区域</w:t>
                      </w:r>
                    </w:p>
                  </w:txbxContent>
                </v:textbox>
              </v:shape>
            </w:pict>
          </mc:Fallback>
        </mc:AlternateContent>
      </w:r>
      <w:r w:rsidR="00BF378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2390775</wp:posOffset>
                </wp:positionV>
                <wp:extent cx="1285875" cy="28575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F378A" w:rsidRPr="00BF378A" w:rsidRDefault="00BF378A">
                            <w:pPr>
                              <w:rPr>
                                <w:b/>
                              </w:rPr>
                            </w:pPr>
                            <w:r w:rsidRPr="00BF378A">
                              <w:rPr>
                                <w:rFonts w:hint="eastAsia"/>
                                <w:b/>
                              </w:rPr>
                              <w:t>土砂災害警戒区域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2" type="#_x0000_t202" style="position:absolute;left:0;text-align:left;margin-left:417.75pt;margin-top:188.25pt;width:101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" fillcolor="yellow" stroked="f" strokeweight=".5pt">
                <v:textbox>
                  <w:txbxContent>
                    <w:p w:rsidR="00BF378A" w:rsidRPr="00BF378A" w:rsidRDefault="00BF378A">
                      <w:pPr>
                        <w:rPr>
                          <w:b/>
                        </w:rPr>
                      </w:pPr>
                      <w:r w:rsidRPr="00BF378A">
                        <w:rPr>
                          <w:rFonts w:hint="eastAsia"/>
                          <w:b/>
                        </w:rPr>
                        <w:t>土砂災害警戒区域</w:t>
                      </w:r>
                    </w:p>
                  </w:txbxContent>
                </v:textbox>
              </v:shape>
            </w:pict>
          </mc:Fallback>
        </mc:AlternateContent>
      </w:r>
      <w:r w:rsidR="00E4294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-359382</wp:posOffset>
                </wp:positionH>
                <wp:positionV relativeFrom="paragraph">
                  <wp:posOffset>2102068</wp:posOffset>
                </wp:positionV>
                <wp:extent cx="390525" cy="352710"/>
                <wp:effectExtent l="0" t="0" r="9525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52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66A4B" w:rsidRPr="00C9516B" w:rsidRDefault="00D66A4B">
                            <w:pPr>
                              <w:rPr>
                                <w:sz w:val="24"/>
                              </w:rPr>
                            </w:pPr>
                            <w:r w:rsidRPr="00C9516B">
                              <w:rPr>
                                <w:rFonts w:hint="eastAsia"/>
                                <w:sz w:val="24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3" type="#_x0000_t202" style="position:absolute;left:0;text-align:left;margin-left:-28.3pt;margin-top:165.5pt;width:30.7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" fillcolor="white [3201]" stroked="f" strokeweight=".5pt">
                <v:textbox style="layout-flow:vertical-ideographic">
                  <w:txbxContent>
                    <w:p w:rsidR="00D66A4B" w:rsidRPr="00C9516B" w:rsidRDefault="00D66A4B">
                      <w:pPr>
                        <w:rPr>
                          <w:sz w:val="24"/>
                        </w:rPr>
                      </w:pPr>
                      <w:r w:rsidRPr="00C9516B">
                        <w:rPr>
                          <w:rFonts w:hint="eastAsia"/>
                          <w:sz w:val="24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C9516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1832392</wp:posOffset>
                </wp:positionH>
                <wp:positionV relativeFrom="paragraph">
                  <wp:posOffset>7329170</wp:posOffset>
                </wp:positionV>
                <wp:extent cx="6315075" cy="619125"/>
                <wp:effectExtent l="0" t="0" r="28575" b="2857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619125"/>
                        </a:xfrm>
                        <a:prstGeom prst="roundRect">
                          <a:avLst>
                            <a:gd name="adj" fmla="val 24301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953CE" w:rsidRDefault="007953CE" w:rsidP="00B76037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「土砂災害ハザードマップ」や「洪水ハザードマップ」を</w:t>
                            </w:r>
                            <w:r w:rsidR="00B76037">
                              <w:rPr>
                                <w:rFonts w:hint="eastAsia"/>
                              </w:rPr>
                              <w:t>参考に</w:t>
                            </w:r>
                            <w:r>
                              <w:rPr>
                                <w:rFonts w:hint="eastAsia"/>
                              </w:rPr>
                              <w:t>避難所を確認することも含めて、</w:t>
                            </w:r>
                            <w:r w:rsidR="00B76037">
                              <w:rPr>
                                <w:rFonts w:hint="eastAsia"/>
                              </w:rPr>
                              <w:t>池田町役場総務課消防防災係</w:t>
                            </w:r>
                            <w:r>
                              <w:rPr>
                                <w:rFonts w:hint="eastAsia"/>
                              </w:rPr>
                              <w:t>と連携して作成してください。</w:t>
                            </w:r>
                          </w:p>
                          <w:p w:rsidR="007953CE" w:rsidRDefault="007953CE" w:rsidP="007953C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34" style="position:absolute;left:0;text-align:left;margin-left:144.3pt;margin-top:577.1pt;width:497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5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">
                <v:textbox inset="5.85pt,.7pt,5.85pt,.7pt">
                  <w:txbxContent>
                    <w:p w:rsidR="007953CE" w:rsidRDefault="007953CE" w:rsidP="00B76037">
                      <w:r>
                        <w:rPr>
                          <w:rFonts w:hint="eastAsia"/>
                        </w:rPr>
                        <w:t>※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「土砂災害ハザードマップ」や「洪水ハザードマップ」を</w:t>
                      </w:r>
                      <w:r w:rsidR="00B76037">
                        <w:rPr>
                          <w:rFonts w:hint="eastAsia"/>
                        </w:rPr>
                        <w:t>参考に</w:t>
                      </w:r>
                      <w:r>
                        <w:rPr>
                          <w:rFonts w:hint="eastAsia"/>
                        </w:rPr>
                        <w:t>避難所を確認することも含めて、</w:t>
                      </w:r>
                      <w:r w:rsidR="00B76037">
                        <w:rPr>
                          <w:rFonts w:hint="eastAsia"/>
                        </w:rPr>
                        <w:t>池田町役場総務課消防防災係</w:t>
                      </w:r>
                      <w:r>
                        <w:rPr>
                          <w:rFonts w:hint="eastAsia"/>
                        </w:rPr>
                        <w:t>と連携して作成してください。</w:t>
                      </w:r>
                    </w:p>
                    <w:p w:rsidR="007953CE" w:rsidRDefault="007953CE" w:rsidP="007953CE"/>
                  </w:txbxContent>
                </v:textbox>
                <w10:wrap anchorx="margin"/>
              </v:roundrect>
            </w:pict>
          </mc:Fallback>
        </mc:AlternateContent>
      </w:r>
    </w:p>
    <w:sectPr w:rsidR="008C2032" w:rsidRPr="00EA6DC1" w:rsidSect="00E42944">
      <w:footerReference w:type="default" r:id="rId7"/>
      <w:pgSz w:w="16838" w:h="11906" w:orient="landscape" w:code="9"/>
      <w:pgMar w:top="1440" w:right="1080" w:bottom="1440" w:left="1080" w:header="851" w:footer="992" w:gutter="0"/>
      <w:pgNumType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3CE" w:rsidRDefault="007953CE" w:rsidP="007953CE">
      <w:r>
        <w:separator/>
      </w:r>
    </w:p>
  </w:endnote>
  <w:endnote w:type="continuationSeparator" w:id="0">
    <w:p w:rsidR="007953CE" w:rsidRDefault="007953CE" w:rsidP="0079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3CE" w:rsidRDefault="007953CE" w:rsidP="00A820AA">
    <w:pPr>
      <w:pStyle w:val="a5"/>
      <w:ind w:firstLineChars="9900" w:firstLine="2079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3CE" w:rsidRDefault="007953CE" w:rsidP="007953CE">
      <w:r>
        <w:separator/>
      </w:r>
    </w:p>
  </w:footnote>
  <w:footnote w:type="continuationSeparator" w:id="0">
    <w:p w:rsidR="007953CE" w:rsidRDefault="007953CE" w:rsidP="00795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stroke startarrow="open" startarrowwidth="narrow" startarrowlength="long" endarrow="open" endarrowwidth="narrow" endarrowlength="long"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032"/>
    <w:rsid w:val="0008091D"/>
    <w:rsid w:val="001E245A"/>
    <w:rsid w:val="00200957"/>
    <w:rsid w:val="002F06BB"/>
    <w:rsid w:val="00341776"/>
    <w:rsid w:val="004F1DEC"/>
    <w:rsid w:val="005677F3"/>
    <w:rsid w:val="0062780B"/>
    <w:rsid w:val="006952E7"/>
    <w:rsid w:val="0070134E"/>
    <w:rsid w:val="007953CE"/>
    <w:rsid w:val="00800B65"/>
    <w:rsid w:val="008C2032"/>
    <w:rsid w:val="009359C2"/>
    <w:rsid w:val="009372B8"/>
    <w:rsid w:val="00A81E66"/>
    <w:rsid w:val="00A820AA"/>
    <w:rsid w:val="00AB64E2"/>
    <w:rsid w:val="00AE0D0F"/>
    <w:rsid w:val="00B37DBA"/>
    <w:rsid w:val="00B76037"/>
    <w:rsid w:val="00BF378A"/>
    <w:rsid w:val="00C61483"/>
    <w:rsid w:val="00C9516B"/>
    <w:rsid w:val="00CD2539"/>
    <w:rsid w:val="00CF6928"/>
    <w:rsid w:val="00D66A4B"/>
    <w:rsid w:val="00DB34B7"/>
    <w:rsid w:val="00DC115C"/>
    <w:rsid w:val="00E3793A"/>
    <w:rsid w:val="00E42944"/>
    <w:rsid w:val="00EA6DC1"/>
    <w:rsid w:val="00F075B3"/>
    <w:rsid w:val="00F10BC6"/>
    <w:rsid w:val="00F10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stroke startarrow="open" startarrowwidth="narrow" startarrowlength="long" endarrow="open" endarrowwidth="narrow" endarrowlength="long" weight="1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365D1F07"/>
  <w15:docId w15:val="{7B7219EF-D301-47EE-A60B-F4B962BFB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0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53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53C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953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53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820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820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0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Ogasawara</dc:creator>
  <cp:keywords/>
  <dc:description/>
  <cp:lastModifiedBy>WS1612</cp:lastModifiedBy>
  <cp:revision>3</cp:revision>
  <cp:lastPrinted>2017-06-15T05:17:00Z</cp:lastPrinted>
  <dcterms:created xsi:type="dcterms:W3CDTF">2019-06-11T02:43:00Z</dcterms:created>
  <dcterms:modified xsi:type="dcterms:W3CDTF">2020-12-01T06:27:00Z</dcterms:modified>
</cp:coreProperties>
</file>