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3827"/>
        <w:gridCol w:w="649"/>
        <w:gridCol w:w="4091"/>
      </w:tblGrid>
      <w:tr w:rsidR="00D13B93" w:rsidTr="009765C6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7B4682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13B93" w:rsidTr="009765C6">
        <w:trPr>
          <w:trHeight w:val="1304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7B4682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権利譲渡承認申請書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7B4682" w:rsidTr="007B4682">
        <w:trPr>
          <w:trHeight w:val="340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82" w:rsidRDefault="007B4682" w:rsidP="007B4682">
            <w:pPr>
              <w:ind w:leftChars="1300" w:left="27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　譲り渡そうとする者</w:t>
            </w:r>
          </w:p>
        </w:tc>
      </w:tr>
      <w:tr w:rsidR="00D13B93" w:rsidTr="007B4682">
        <w:trPr>
          <w:trHeight w:val="340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7B4682">
        <w:trPr>
          <w:trHeight w:val="340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7B4682" w:rsidTr="007B4682">
        <w:trPr>
          <w:trHeight w:val="340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82" w:rsidRDefault="007B4682" w:rsidP="007B4682">
            <w:pPr>
              <w:ind w:leftChars="1705" w:left="35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譲り受けようとする者</w:t>
            </w:r>
          </w:p>
        </w:tc>
      </w:tr>
      <w:tr w:rsidR="007B4682" w:rsidTr="007B4682">
        <w:trPr>
          <w:trHeight w:val="340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682" w:rsidRDefault="007B4682" w:rsidP="007B468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4682" w:rsidRDefault="007B4682" w:rsidP="007B4682">
            <w:pPr>
              <w:rPr>
                <w:rFonts w:ascii="ＭＳ 明朝" w:eastAsia="ＭＳ 明朝" w:hAnsi="ＭＳ 明朝"/>
              </w:rPr>
            </w:pPr>
          </w:p>
        </w:tc>
      </w:tr>
      <w:tr w:rsidR="007B4682" w:rsidTr="007B4682">
        <w:trPr>
          <w:trHeight w:val="340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682" w:rsidRDefault="007B4682" w:rsidP="007B468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4682" w:rsidRDefault="007B4682" w:rsidP="007B468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9765C6">
        <w:trPr>
          <w:trHeight w:val="2415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F36" w:rsidRDefault="00E93F3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664035" w:rsidRDefault="007B4682" w:rsidP="00F1756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次のとおり</w:t>
            </w:r>
            <w:r w:rsidR="00F1756A" w:rsidRPr="00F1756A">
              <w:rPr>
                <w:rFonts w:ascii="ＭＳ 明朝" w:eastAsia="ＭＳ 明朝" w:hAnsi="ＭＳ 明朝" w:hint="eastAsia"/>
                <w:szCs w:val="21"/>
              </w:rPr>
              <w:t>池田町公共物管理条例第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1756A" w:rsidRPr="00F1756A">
              <w:rPr>
                <w:rFonts w:ascii="ＭＳ 明朝" w:eastAsia="ＭＳ 明朝" w:hAnsi="ＭＳ 明朝" w:hint="eastAsia"/>
                <w:szCs w:val="21"/>
              </w:rPr>
              <w:t>条の</w:t>
            </w:r>
            <w:r>
              <w:rPr>
                <w:rFonts w:ascii="ＭＳ 明朝" w:eastAsia="ＭＳ 明朝" w:hAnsi="ＭＳ 明朝" w:hint="eastAsia"/>
                <w:szCs w:val="21"/>
              </w:rPr>
              <w:t>承継を申請します</w:t>
            </w:r>
            <w:r w:rsidR="00F1756A" w:rsidRPr="00F1756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765C6" w:rsidRPr="00664035" w:rsidTr="00C61F17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１．路河川の名称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5C6" w:rsidRPr="00664035" w:rsidTr="00C61F17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7B4682">
              <w:rPr>
                <w:rFonts w:ascii="ＭＳ 明朝" w:eastAsia="ＭＳ 明朝" w:hAnsi="ＭＳ 明朝" w:hint="eastAsia"/>
                <w:szCs w:val="21"/>
              </w:rPr>
              <w:t>譲渡しようとする権利の内容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765C6" w:rsidRPr="00664035" w:rsidTr="00C61F17">
        <w:trPr>
          <w:trHeight w:val="102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7B4682" w:rsidP="008A053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．許可の年月日及び番号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9765C6" w:rsidRDefault="009765C6" w:rsidP="009765C6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9765C6" w:rsidRPr="00664035" w:rsidTr="00C61F17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7B4682" w:rsidP="008A053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．許可の内容及び条件の概要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9765C6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609FE" w:rsidRPr="00664035" w:rsidTr="00C61F17">
        <w:trPr>
          <w:trHeight w:val="1701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9C6B18" w:rsidRDefault="00AA74FB" w:rsidP="00B609FE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F8" w:rsidRDefault="00E52AF8" w:rsidP="00695BCF">
      <w:r>
        <w:separator/>
      </w:r>
    </w:p>
  </w:endnote>
  <w:endnote w:type="continuationSeparator" w:id="0">
    <w:p w:rsidR="00E52AF8" w:rsidRDefault="00E52AF8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F8" w:rsidRDefault="00E52AF8" w:rsidP="00695BCF">
      <w:r>
        <w:separator/>
      </w:r>
    </w:p>
  </w:footnote>
  <w:footnote w:type="continuationSeparator" w:id="0">
    <w:p w:rsidR="00E52AF8" w:rsidRDefault="00E52AF8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472"/>
    <w:rsid w:val="003301DF"/>
    <w:rsid w:val="00551172"/>
    <w:rsid w:val="00664035"/>
    <w:rsid w:val="006753E6"/>
    <w:rsid w:val="00695BCF"/>
    <w:rsid w:val="007B4682"/>
    <w:rsid w:val="00823975"/>
    <w:rsid w:val="008A0532"/>
    <w:rsid w:val="00905BE2"/>
    <w:rsid w:val="009765C6"/>
    <w:rsid w:val="009C6B18"/>
    <w:rsid w:val="00AA74FB"/>
    <w:rsid w:val="00AC73A2"/>
    <w:rsid w:val="00B27B44"/>
    <w:rsid w:val="00B609FE"/>
    <w:rsid w:val="00C61F17"/>
    <w:rsid w:val="00D13B93"/>
    <w:rsid w:val="00E10FA3"/>
    <w:rsid w:val="00E37318"/>
    <w:rsid w:val="00E52AF8"/>
    <w:rsid w:val="00E93F36"/>
    <w:rsid w:val="00F1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11C0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4</cp:revision>
  <dcterms:created xsi:type="dcterms:W3CDTF">2022-05-09T06:28:00Z</dcterms:created>
  <dcterms:modified xsi:type="dcterms:W3CDTF">2022-05-09T06:34:00Z</dcterms:modified>
</cp:coreProperties>
</file>