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67" w:type="dxa"/>
        <w:jc w:val="center"/>
        <w:tblLook w:val="04A0" w:firstRow="1" w:lastRow="0" w:firstColumn="1" w:lastColumn="0" w:noHBand="0" w:noVBand="1"/>
      </w:tblPr>
      <w:tblGrid>
        <w:gridCol w:w="1560"/>
        <w:gridCol w:w="567"/>
        <w:gridCol w:w="850"/>
        <w:gridCol w:w="1501"/>
        <w:gridCol w:w="3602"/>
        <w:gridCol w:w="487"/>
      </w:tblGrid>
      <w:tr w:rsidR="00D13B93" w:rsidTr="001504CB">
        <w:trPr>
          <w:trHeight w:val="283"/>
          <w:jc w:val="center"/>
        </w:trPr>
        <w:tc>
          <w:tcPr>
            <w:tcW w:w="8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532" w:rsidRDefault="00E72B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8A0532">
              <w:rPr>
                <w:rFonts w:ascii="ＭＳ 明朝" w:eastAsia="ＭＳ 明朝" w:hAnsi="ＭＳ 明朝" w:hint="eastAsia"/>
              </w:rPr>
              <w:t>様式第１号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D13B93" w:rsidTr="001504CB">
        <w:trPr>
          <w:trHeight w:val="1304"/>
          <w:jc w:val="center"/>
        </w:trPr>
        <w:tc>
          <w:tcPr>
            <w:tcW w:w="85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B93" w:rsidRPr="008A0532" w:rsidRDefault="001504CB" w:rsidP="00D13B93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道路自営工事承認</w:t>
            </w:r>
            <w:r w:rsidR="008A0532" w:rsidRPr="001504CB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申請書</w:t>
            </w:r>
          </w:p>
        </w:tc>
      </w:tr>
      <w:tr w:rsidR="00D13B93" w:rsidTr="001504CB">
        <w:trPr>
          <w:trHeight w:val="850"/>
          <w:jc w:val="center"/>
        </w:trPr>
        <w:tc>
          <w:tcPr>
            <w:tcW w:w="8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B93" w:rsidRDefault="00D13B93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64035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D13B93" w:rsidTr="001504CB">
        <w:trPr>
          <w:trHeight w:val="850"/>
          <w:jc w:val="center"/>
        </w:trPr>
        <w:tc>
          <w:tcPr>
            <w:tcW w:w="8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B93" w:rsidRDefault="00D13B93" w:rsidP="00D13B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池田町長　　　　　　　　　</w:t>
            </w:r>
            <w:r w:rsidR="00664035">
              <w:rPr>
                <w:rFonts w:ascii="ＭＳ 明朝" w:eastAsia="ＭＳ 明朝" w:hAnsi="ＭＳ 明朝" w:hint="eastAsia"/>
              </w:rPr>
              <w:t>様</w:t>
            </w:r>
          </w:p>
        </w:tc>
      </w:tr>
      <w:tr w:rsidR="00D13B93" w:rsidTr="001504CB">
        <w:trPr>
          <w:trHeight w:val="397"/>
          <w:jc w:val="center"/>
        </w:trPr>
        <w:tc>
          <w:tcPr>
            <w:tcW w:w="44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3B93" w:rsidRDefault="008A0532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申請者　</w:t>
            </w:r>
            <w:r w:rsidR="00D13B93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40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3B93" w:rsidRDefault="00D13B93" w:rsidP="008A0532">
            <w:pPr>
              <w:rPr>
                <w:rFonts w:ascii="ＭＳ 明朝" w:eastAsia="ＭＳ 明朝" w:hAnsi="ＭＳ 明朝"/>
              </w:rPr>
            </w:pPr>
          </w:p>
        </w:tc>
      </w:tr>
      <w:tr w:rsidR="00664035" w:rsidTr="001504CB">
        <w:trPr>
          <w:trHeight w:val="397"/>
          <w:jc w:val="center"/>
        </w:trPr>
        <w:tc>
          <w:tcPr>
            <w:tcW w:w="44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4035" w:rsidRDefault="00664035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0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4035" w:rsidRDefault="00664035" w:rsidP="008A0532">
            <w:pPr>
              <w:rPr>
                <w:rFonts w:ascii="ＭＳ 明朝" w:eastAsia="ＭＳ 明朝" w:hAnsi="ＭＳ 明朝"/>
              </w:rPr>
            </w:pPr>
          </w:p>
        </w:tc>
      </w:tr>
      <w:tr w:rsidR="001504CB" w:rsidTr="001504CB">
        <w:trPr>
          <w:trHeight w:val="397"/>
          <w:jc w:val="center"/>
        </w:trPr>
        <w:tc>
          <w:tcPr>
            <w:tcW w:w="8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04CB" w:rsidRDefault="001504CB" w:rsidP="001504CB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（法人にあっては名称及び代表者氏名）　　</w:t>
            </w:r>
          </w:p>
        </w:tc>
      </w:tr>
      <w:tr w:rsidR="001504CB" w:rsidTr="001504CB">
        <w:trPr>
          <w:trHeight w:val="397"/>
          <w:jc w:val="center"/>
        </w:trPr>
        <w:tc>
          <w:tcPr>
            <w:tcW w:w="44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04CB" w:rsidRDefault="001504CB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（ＴＥＬ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CB" w:rsidRDefault="001504CB" w:rsidP="008A05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04CB" w:rsidRDefault="001504CB" w:rsidP="008A05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8A0532" w:rsidRPr="00664035" w:rsidTr="001504CB">
        <w:trPr>
          <w:trHeight w:val="1984"/>
          <w:jc w:val="center"/>
        </w:trPr>
        <w:tc>
          <w:tcPr>
            <w:tcW w:w="8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532" w:rsidRDefault="008A0532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A0532" w:rsidRPr="008A0532" w:rsidRDefault="001504CB" w:rsidP="001504CB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1504CB">
              <w:rPr>
                <w:rFonts w:ascii="ＭＳ 明朝" w:eastAsia="ＭＳ 明朝" w:hAnsi="ＭＳ 明朝" w:hint="eastAsia"/>
                <w:szCs w:val="21"/>
              </w:rPr>
              <w:t>道路法第</w:t>
            </w:r>
            <w:r w:rsidRPr="001504CB">
              <w:rPr>
                <w:rFonts w:ascii="ＭＳ 明朝" w:eastAsia="ＭＳ 明朝" w:hAnsi="ＭＳ 明朝"/>
                <w:szCs w:val="21"/>
              </w:rPr>
              <w:t>24条に規定による道路自営工事の承認を受けたいので、下記のとおり申請します。</w:t>
            </w:r>
          </w:p>
          <w:p w:rsidR="008A0532" w:rsidRDefault="008A0532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504CB" w:rsidRPr="00664035" w:rsidRDefault="001504CB" w:rsidP="001504CB">
            <w:pPr>
              <w:pStyle w:val="a8"/>
            </w:pPr>
            <w:r>
              <w:rPr>
                <w:rFonts w:hint="eastAsia"/>
              </w:rPr>
              <w:t>記</w:t>
            </w:r>
          </w:p>
        </w:tc>
      </w:tr>
      <w:tr w:rsidR="001504CB" w:rsidRPr="00664035" w:rsidTr="00B74E5F">
        <w:trPr>
          <w:trHeight w:val="1077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04CB" w:rsidRDefault="001504CB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１.工事の場所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04CB" w:rsidRDefault="001504CB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路線名　　　町道　　</w:t>
            </w:r>
            <w:r w:rsidR="00B74E5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線</w:t>
            </w:r>
          </w:p>
          <w:p w:rsidR="00D0717D" w:rsidRPr="001504CB" w:rsidRDefault="001504CB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池田町大字　　　　　　　　　　　　　　　　番地先</w:t>
            </w:r>
          </w:p>
        </w:tc>
      </w:tr>
      <w:tr w:rsidR="001504CB" w:rsidRPr="00664035" w:rsidTr="00B74E5F">
        <w:trPr>
          <w:trHeight w:val="737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04CB" w:rsidRDefault="001504CB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504CB">
              <w:rPr>
                <w:rFonts w:ascii="ＭＳ 明朝" w:eastAsia="ＭＳ 明朝" w:hAnsi="ＭＳ 明朝" w:hint="eastAsia"/>
                <w:szCs w:val="21"/>
              </w:rPr>
              <w:t>２</w:t>
            </w:r>
            <w:r w:rsidRPr="001504CB">
              <w:rPr>
                <w:rFonts w:ascii="ＭＳ 明朝" w:eastAsia="ＭＳ 明朝" w:hAnsi="ＭＳ 明朝"/>
                <w:szCs w:val="21"/>
              </w:rPr>
              <w:t>.工事の目的及び必要性</w:t>
            </w:r>
          </w:p>
        </w:tc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17D" w:rsidRDefault="00D0717D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504CB" w:rsidRPr="00664035" w:rsidTr="00B74E5F">
        <w:trPr>
          <w:trHeight w:val="737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04CB" w:rsidRDefault="001504CB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504CB"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1504CB">
              <w:rPr>
                <w:rFonts w:ascii="ＭＳ 明朝" w:eastAsia="ＭＳ 明朝" w:hAnsi="ＭＳ 明朝"/>
                <w:szCs w:val="21"/>
              </w:rPr>
              <w:t>.工事又は工作物の概要</w:t>
            </w:r>
          </w:p>
        </w:tc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04CB" w:rsidRDefault="001504CB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504CB" w:rsidRPr="00664035" w:rsidTr="00B74E5F">
        <w:trPr>
          <w:trHeight w:val="737"/>
          <w:jc w:val="center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04CB" w:rsidRDefault="001504CB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504CB">
              <w:rPr>
                <w:rFonts w:ascii="ＭＳ 明朝" w:eastAsia="ＭＳ 明朝" w:hAnsi="ＭＳ 明朝" w:hint="eastAsia"/>
                <w:szCs w:val="21"/>
              </w:rPr>
              <w:t>４</w:t>
            </w:r>
            <w:r w:rsidRPr="001504CB">
              <w:rPr>
                <w:rFonts w:ascii="ＭＳ 明朝" w:eastAsia="ＭＳ 明朝" w:hAnsi="ＭＳ 明朝"/>
                <w:szCs w:val="21"/>
              </w:rPr>
              <w:t>.工事の期間及び実施方法</w:t>
            </w:r>
          </w:p>
        </w:tc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04CB" w:rsidRDefault="001504CB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504CB" w:rsidRPr="00664035" w:rsidTr="00B74E5F">
        <w:trPr>
          <w:trHeight w:val="2551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04CB" w:rsidRPr="001504CB" w:rsidRDefault="001504CB" w:rsidP="001504C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５.添付書類</w:t>
            </w:r>
          </w:p>
        </w:tc>
        <w:tc>
          <w:tcPr>
            <w:tcW w:w="7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CB" w:rsidRPr="001504CB" w:rsidRDefault="001504CB" w:rsidP="00D0717D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504CB">
              <w:rPr>
                <w:rFonts w:ascii="ＭＳ 明朝" w:eastAsia="ＭＳ 明朝" w:hAnsi="ＭＳ 明朝"/>
                <w:szCs w:val="21"/>
              </w:rPr>
              <w:t>(1)　位置図（縮尺1/2,500～1/50,000）</w:t>
            </w:r>
          </w:p>
          <w:p w:rsidR="001504CB" w:rsidRPr="001504CB" w:rsidRDefault="001504CB" w:rsidP="00D0717D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504CB">
              <w:rPr>
                <w:rFonts w:ascii="ＭＳ 明朝" w:eastAsia="ＭＳ 明朝" w:hAnsi="ＭＳ 明朝"/>
                <w:szCs w:val="21"/>
              </w:rPr>
              <w:t>(2)　平面図、縦断図、横断図及び三斜丈量図（縮尺1/100～1/1,000）</w:t>
            </w:r>
          </w:p>
          <w:p w:rsidR="001504CB" w:rsidRPr="001504CB" w:rsidRDefault="001504CB" w:rsidP="00D0717D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504CB">
              <w:rPr>
                <w:rFonts w:ascii="ＭＳ 明朝" w:eastAsia="ＭＳ 明朝" w:hAnsi="ＭＳ 明朝"/>
                <w:szCs w:val="21"/>
              </w:rPr>
              <w:t>(3)　構造図（縮尺1/10～1/100）</w:t>
            </w:r>
          </w:p>
          <w:p w:rsidR="001504CB" w:rsidRDefault="001504CB" w:rsidP="00D0717D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504CB">
              <w:rPr>
                <w:rFonts w:ascii="ＭＳ 明朝" w:eastAsia="ＭＳ 明朝" w:hAnsi="ＭＳ 明朝"/>
                <w:szCs w:val="21"/>
              </w:rPr>
              <w:t>(4)　公　図（写）</w:t>
            </w:r>
          </w:p>
          <w:p w:rsidR="001504CB" w:rsidRPr="001504CB" w:rsidRDefault="001504CB" w:rsidP="00D0717D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504CB">
              <w:rPr>
                <w:rFonts w:ascii="ＭＳ 明朝" w:eastAsia="ＭＳ 明朝" w:hAnsi="ＭＳ 明朝"/>
                <w:szCs w:val="21"/>
              </w:rPr>
              <w:t>(5)　設計書及び仕様書（小規模な工事は除く）</w:t>
            </w:r>
          </w:p>
          <w:p w:rsidR="001504CB" w:rsidRPr="001504CB" w:rsidRDefault="001504CB" w:rsidP="00D0717D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504CB">
              <w:rPr>
                <w:rFonts w:ascii="ＭＳ 明朝" w:eastAsia="ＭＳ 明朝" w:hAnsi="ＭＳ 明朝"/>
                <w:szCs w:val="21"/>
              </w:rPr>
              <w:t>(6)　帰属承諾書</w:t>
            </w:r>
          </w:p>
          <w:p w:rsidR="001504CB" w:rsidRPr="001504CB" w:rsidRDefault="001504CB" w:rsidP="00D0717D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504CB">
              <w:rPr>
                <w:rFonts w:ascii="ＭＳ 明朝" w:eastAsia="ＭＳ 明朝" w:hAnsi="ＭＳ 明朝"/>
                <w:szCs w:val="21"/>
              </w:rPr>
              <w:t>(7)　写　真</w:t>
            </w:r>
          </w:p>
          <w:p w:rsidR="001504CB" w:rsidRDefault="001504CB" w:rsidP="00D0717D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504CB">
              <w:rPr>
                <w:rFonts w:ascii="ＭＳ 明朝" w:eastAsia="ＭＳ 明朝" w:hAnsi="ＭＳ 明朝"/>
                <w:szCs w:val="21"/>
              </w:rPr>
              <w:t>(8)　その他</w:t>
            </w:r>
          </w:p>
        </w:tc>
      </w:tr>
    </w:tbl>
    <w:p w:rsidR="00AA74FB" w:rsidRPr="009C6B18" w:rsidRDefault="00AA74FB" w:rsidP="001504CB">
      <w:pPr>
        <w:tabs>
          <w:tab w:val="left" w:pos="8610"/>
        </w:tabs>
        <w:rPr>
          <w:rFonts w:ascii="ＭＳ 明朝" w:eastAsia="ＭＳ 明朝" w:hAnsi="ＭＳ 明朝"/>
        </w:rPr>
      </w:pPr>
    </w:p>
    <w:sectPr w:rsidR="00AA74FB" w:rsidRPr="009C6B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4C7" w:rsidRDefault="009314C7" w:rsidP="00695BCF">
      <w:r>
        <w:separator/>
      </w:r>
    </w:p>
  </w:endnote>
  <w:endnote w:type="continuationSeparator" w:id="0">
    <w:p w:rsidR="009314C7" w:rsidRDefault="009314C7" w:rsidP="0069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4C7" w:rsidRDefault="009314C7" w:rsidP="00695BCF">
      <w:r>
        <w:separator/>
      </w:r>
    </w:p>
  </w:footnote>
  <w:footnote w:type="continuationSeparator" w:id="0">
    <w:p w:rsidR="009314C7" w:rsidRDefault="009314C7" w:rsidP="00695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4"/>
    <w:rsid w:val="001202E5"/>
    <w:rsid w:val="001504CB"/>
    <w:rsid w:val="00551172"/>
    <w:rsid w:val="00664035"/>
    <w:rsid w:val="006753E6"/>
    <w:rsid w:val="00695BCF"/>
    <w:rsid w:val="00823975"/>
    <w:rsid w:val="008A0532"/>
    <w:rsid w:val="00905BE2"/>
    <w:rsid w:val="009314C7"/>
    <w:rsid w:val="009C6B18"/>
    <w:rsid w:val="00A96D67"/>
    <w:rsid w:val="00AA74FB"/>
    <w:rsid w:val="00AC73A2"/>
    <w:rsid w:val="00B27B44"/>
    <w:rsid w:val="00B74E5F"/>
    <w:rsid w:val="00D0717D"/>
    <w:rsid w:val="00D13B93"/>
    <w:rsid w:val="00E37318"/>
    <w:rsid w:val="00E72B2A"/>
    <w:rsid w:val="00F1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EFA44"/>
  <w15:chartTrackingRefBased/>
  <w15:docId w15:val="{BFEBBD89-B3D8-4DEC-B812-C439AE8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BCF"/>
  </w:style>
  <w:style w:type="paragraph" w:styleId="a6">
    <w:name w:val="footer"/>
    <w:basedOn w:val="a"/>
    <w:link w:val="a7"/>
    <w:uiPriority w:val="99"/>
    <w:unhideWhenUsed/>
    <w:rsid w:val="00695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BCF"/>
  </w:style>
  <w:style w:type="paragraph" w:styleId="a8">
    <w:name w:val="Note Heading"/>
    <w:basedOn w:val="a"/>
    <w:next w:val="a"/>
    <w:link w:val="a9"/>
    <w:uiPriority w:val="99"/>
    <w:unhideWhenUsed/>
    <w:rsid w:val="001504CB"/>
    <w:pPr>
      <w:jc w:val="center"/>
    </w:pPr>
    <w:rPr>
      <w:rFonts w:ascii="ＭＳ 明朝" w:eastAsia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1504CB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1504CB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1504CB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WS1821</dc:creator>
  <cp:keywords/>
  <dc:description/>
  <cp:lastModifiedBy>WS1821</cp:lastModifiedBy>
  <cp:revision>11</cp:revision>
  <dcterms:created xsi:type="dcterms:W3CDTF">2022-05-09T04:27:00Z</dcterms:created>
  <dcterms:modified xsi:type="dcterms:W3CDTF">2022-05-11T00:54:00Z</dcterms:modified>
</cp:coreProperties>
</file>